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5DF3" w:rsidRPr="00C01459" w:rsidRDefault="009F0C2B" w:rsidP="00C01459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024D2D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C01459">
        <w:rPr>
          <w:sz w:val="28"/>
          <w:lang w:val="ru-RU"/>
        </w:rPr>
        <w:br/>
      </w:r>
      <w:bookmarkStart w:id="1" w:name="fcb9eec2-6d9c-4e95-acb9-9498587751c9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End w:id="1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7"/>
        <w:gridCol w:w="3022"/>
        <w:gridCol w:w="3022"/>
      </w:tblGrid>
      <w:tr w:rsidR="00AE0BD6" w:rsidRPr="00024D2D" w:rsidTr="00AE0BD6">
        <w:tc>
          <w:tcPr>
            <w:tcW w:w="3114" w:type="dxa"/>
          </w:tcPr>
          <w:p w:rsidR="00AE0BD6" w:rsidRPr="0040209D" w:rsidRDefault="009F0C2B" w:rsidP="00AE0B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AE0BD6" w:rsidRPr="008944ED" w:rsidRDefault="009F0C2B" w:rsidP="00AE0B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заседании↵педагогического совета</w:t>
            </w:r>
          </w:p>
          <w:p w:rsidR="00AE0BD6" w:rsidRDefault="009F0C2B" w:rsidP="00AE0B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0BD6" w:rsidRPr="008944ED" w:rsidRDefault="009F0C2B" w:rsidP="00AE0B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AA3CAD" w:rsidRDefault="00AA3CAD" w:rsidP="00AE0B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AE0BD6" w:rsidRDefault="009F0C2B" w:rsidP="00AE0B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C014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0BD6" w:rsidRPr="0040209D" w:rsidRDefault="00AE0BD6" w:rsidP="00AE0B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0BD6" w:rsidRPr="0040209D" w:rsidRDefault="009F0C2B" w:rsidP="00AE0B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AE0BD6" w:rsidRPr="008944ED" w:rsidRDefault="009F0C2B" w:rsidP="00AE0B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↵по УВР</w:t>
            </w:r>
          </w:p>
          <w:p w:rsidR="00AE0BD6" w:rsidRDefault="009F0C2B" w:rsidP="00AE0B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0BD6" w:rsidRPr="008944ED" w:rsidRDefault="009F0C2B" w:rsidP="00AE0B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AE0BD6" w:rsidRDefault="009F0C2B" w:rsidP="00AE0B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0BD6" w:rsidRPr="0040209D" w:rsidRDefault="00AE0BD6" w:rsidP="00AE0B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E0BD6" w:rsidRDefault="009F0C2B" w:rsidP="00AE0B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AE0BD6" w:rsidRPr="008944ED" w:rsidRDefault="009F0C2B" w:rsidP="00AE0B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ООШ↵д.Курама</w:t>
            </w:r>
          </w:p>
          <w:p w:rsidR="00AE0BD6" w:rsidRDefault="009F0C2B" w:rsidP="00AE0B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E0BD6" w:rsidRPr="008944ED" w:rsidRDefault="00AA3CAD" w:rsidP="00AE0B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AA3CAD" w:rsidRDefault="00AA3CAD" w:rsidP="00AE0B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AE0BD6" w:rsidRDefault="009F0C2B" w:rsidP="00AE0B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E0BD6" w:rsidRPr="0040209D" w:rsidRDefault="00AE0BD6" w:rsidP="00AE0B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8B5400" w:rsidRDefault="008B5400" w:rsidP="008B5400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 КУРСА ВНЕУРОЧНОЙ ДЕЯТЕЛЬНОСТИ</w:t>
      </w:r>
    </w:p>
    <w:p w:rsidR="00735DF3" w:rsidRPr="00C01459" w:rsidRDefault="008B5400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F0C2B" w:rsidRPr="00C01459">
        <w:rPr>
          <w:rFonts w:ascii="Times New Roman" w:hAnsi="Times New Roman"/>
          <w:color w:val="000000"/>
          <w:sz w:val="28"/>
          <w:lang w:val="ru-RU"/>
        </w:rPr>
        <w:t>(</w:t>
      </w:r>
      <w:r w:rsidR="009F0C2B">
        <w:rPr>
          <w:rFonts w:ascii="Times New Roman" w:hAnsi="Times New Roman"/>
          <w:color w:val="000000"/>
          <w:sz w:val="28"/>
        </w:rPr>
        <w:t>ID</w:t>
      </w:r>
      <w:r w:rsidR="009F0C2B" w:rsidRPr="00C01459">
        <w:rPr>
          <w:rFonts w:ascii="Times New Roman" w:hAnsi="Times New Roman"/>
          <w:color w:val="000000"/>
          <w:sz w:val="28"/>
          <w:lang w:val="ru-RU"/>
        </w:rPr>
        <w:t xml:space="preserve"> 9105086)</w:t>
      </w: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AA3CA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«Музыкальная капе</w:t>
      </w:r>
      <w:r w:rsidR="00F63059">
        <w:rPr>
          <w:rFonts w:ascii="Times New Roman" w:hAnsi="Times New Roman"/>
          <w:b/>
          <w:color w:val="000000"/>
          <w:sz w:val="28"/>
          <w:lang w:val="ru-RU"/>
        </w:rPr>
        <w:t>ль»</w:t>
      </w: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 w:rsidP="00C01459">
      <w:pPr>
        <w:spacing w:after="0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9F0C2B">
      <w:pPr>
        <w:spacing w:after="0"/>
        <w:ind w:left="120"/>
        <w:jc w:val="center"/>
        <w:rPr>
          <w:lang w:val="ru-RU"/>
        </w:rPr>
      </w:pPr>
      <w:bookmarkStart w:id="2" w:name="ea9f8b93-ec0a-46f1-b121-7d755706d3f8"/>
      <w:r w:rsidRPr="00C01459">
        <w:rPr>
          <w:rFonts w:ascii="Times New Roman" w:hAnsi="Times New Roman"/>
          <w:b/>
          <w:color w:val="000000"/>
          <w:sz w:val="28"/>
          <w:lang w:val="ru-RU"/>
        </w:rPr>
        <w:t>Курама, 2025</w:t>
      </w:r>
      <w:bookmarkEnd w:id="2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3641267"/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bookmarkStart w:id="4" w:name="block-73641268"/>
      <w:bookmarkEnd w:id="3"/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5" w:name="_Toc144448634"/>
      <w:bookmarkEnd w:id="5"/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35DF3" w:rsidRPr="00C01459" w:rsidRDefault="009F0C2B">
      <w:pPr>
        <w:spacing w:after="0" w:line="257" w:lineRule="auto"/>
        <w:ind w:firstLine="600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  <w:bookmarkStart w:id="6" w:name="block-73641269"/>
      <w:bookmarkEnd w:id="4"/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7" w:name="_Toc144448636"/>
      <w:bookmarkEnd w:id="7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внимание следует уделить как наиболее распространённым чертам, так и уникальным самобытным явлениям, </w:t>
      </w:r>
      <w:proofErr w:type="gramStart"/>
      <w:r w:rsidRPr="00C01459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C01459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8" w:name="_Toc144448637"/>
      <w:bookmarkEnd w:id="8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9" w:name="_Toc144448638"/>
      <w:bookmarkEnd w:id="9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35DF3" w:rsidRPr="00C01459" w:rsidRDefault="00735DF3">
      <w:pPr>
        <w:spacing w:after="0" w:line="257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0" w:name="_Toc144448639"/>
      <w:bookmarkEnd w:id="10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C01459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C01459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01459">
        <w:rPr>
          <w:rFonts w:ascii="Times New Roman" w:hAnsi="Times New Roman"/>
          <w:color w:val="000000"/>
          <w:sz w:val="28"/>
          <w:lang w:val="ru-RU"/>
        </w:rPr>
        <w:t>).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01459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C01459">
        <w:rPr>
          <w:rFonts w:ascii="Times New Roman" w:hAnsi="Times New Roman"/>
          <w:color w:val="000000"/>
          <w:sz w:val="28"/>
          <w:lang w:val="ru-RU"/>
        </w:rPr>
        <w:t>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C01459">
        <w:rPr>
          <w:rFonts w:ascii="Times New Roman" w:hAnsi="Times New Roman"/>
          <w:color w:val="000000"/>
          <w:sz w:val="28"/>
          <w:lang w:val="ru-RU"/>
        </w:rPr>
        <w:t>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bookmarkStart w:id="11" w:name="block-73641270"/>
      <w:bookmarkEnd w:id="6"/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2" w:name="_Toc144448646"/>
      <w:bookmarkEnd w:id="12"/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35DF3" w:rsidRPr="00C01459" w:rsidRDefault="00735DF3">
      <w:pPr>
        <w:spacing w:after="0" w:line="252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35DF3" w:rsidRPr="00C01459" w:rsidRDefault="00735DF3">
      <w:pPr>
        <w:spacing w:after="0" w:line="257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3" w:name="_Toc144448647"/>
      <w:bookmarkEnd w:id="13"/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4" w:name="block-73641271"/>
      <w:bookmarkEnd w:id="11"/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C01459" w:rsidRDefault="009F0C2B">
            <w:pPr>
              <w:spacing w:after="0"/>
              <w:ind w:left="135"/>
              <w:rPr>
                <w:lang w:val="ru-RU"/>
              </w:rPr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C01459" w:rsidRDefault="009F0C2B">
            <w:pPr>
              <w:spacing w:after="0"/>
              <w:ind w:left="135"/>
              <w:rPr>
                <w:lang w:val="ru-RU"/>
              </w:rPr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gramStart"/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gramEnd"/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gramStart"/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классики:В.</w:t>
            </w:r>
            <w:proofErr w:type="gramEnd"/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024D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0BD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5" w:name="block-7364127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9"/>
        <w:gridCol w:w="4435"/>
        <w:gridCol w:w="1097"/>
        <w:gridCol w:w="1841"/>
        <w:gridCol w:w="1910"/>
        <w:gridCol w:w="1347"/>
        <w:gridCol w:w="2221"/>
      </w:tblGrid>
      <w:tr w:rsidR="00AE0BD6" w:rsidTr="00AE0BD6">
        <w:trPr>
          <w:trHeight w:val="144"/>
          <w:tblCellSpacing w:w="20" w:type="nil"/>
        </w:trPr>
        <w:tc>
          <w:tcPr>
            <w:tcW w:w="11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4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 w:rsidTr="00AE0B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AE0BD6" w:rsidTr="00AE0BD6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AE0B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3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AE0B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E0BD6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35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000"/>
        <w:gridCol w:w="951"/>
        <w:gridCol w:w="1841"/>
        <w:gridCol w:w="1910"/>
        <w:gridCol w:w="1347"/>
        <w:gridCol w:w="2824"/>
      </w:tblGrid>
      <w:tr w:rsidR="00735DF3" w:rsidTr="004D1477">
        <w:trPr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4D1477" w:rsidRDefault="004D14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4D1477" w:rsidRDefault="004D14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4D1477" w:rsidRDefault="004D14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4D1477" w:rsidRDefault="004D147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спектакль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CC44A4" w:rsidRDefault="00CC44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4D14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D091E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35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35DF3" w:rsidRPr="00024D2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B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AE0BD6" w:rsidRDefault="009F0C2B">
            <w:pPr>
              <w:spacing w:after="0"/>
              <w:ind w:left="135"/>
              <w:rPr>
                <w:lang w:val="ru-RU"/>
              </w:rPr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AE0B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6" w:name="block-7364127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5DF3" w:rsidRDefault="009F0C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/>
        <w:ind w:left="120"/>
      </w:pPr>
    </w:p>
    <w:p w:rsidR="00735DF3" w:rsidRDefault="009F0C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/>
        <w:ind w:left="120"/>
      </w:pPr>
    </w:p>
    <w:p w:rsidR="00735DF3" w:rsidRPr="00AE0BD6" w:rsidRDefault="009F0C2B">
      <w:pPr>
        <w:spacing w:after="0" w:line="480" w:lineRule="auto"/>
        <w:ind w:left="120"/>
        <w:rPr>
          <w:lang w:val="ru-RU"/>
        </w:rPr>
      </w:pPr>
      <w:r w:rsidRPr="00AE0B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5DF3" w:rsidRPr="00AE0BD6" w:rsidRDefault="00735DF3">
      <w:pPr>
        <w:spacing w:after="0" w:line="480" w:lineRule="auto"/>
        <w:ind w:left="120"/>
        <w:rPr>
          <w:lang w:val="ru-RU"/>
        </w:rPr>
      </w:pPr>
    </w:p>
    <w:p w:rsidR="00735DF3" w:rsidRPr="00AE0BD6" w:rsidRDefault="00735DF3">
      <w:pPr>
        <w:rPr>
          <w:lang w:val="ru-RU"/>
        </w:rPr>
        <w:sectPr w:rsidR="00735DF3" w:rsidRPr="00AE0BD6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F0C2B" w:rsidRPr="00AE0BD6" w:rsidRDefault="009F0C2B">
      <w:pPr>
        <w:rPr>
          <w:lang w:val="ru-RU"/>
        </w:rPr>
      </w:pPr>
    </w:p>
    <w:sectPr w:rsidR="009F0C2B" w:rsidRPr="00AE0BD6" w:rsidSect="00735D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DF3"/>
    <w:rsid w:val="00024D2D"/>
    <w:rsid w:val="000E0DFD"/>
    <w:rsid w:val="0033433B"/>
    <w:rsid w:val="004D1477"/>
    <w:rsid w:val="0057766E"/>
    <w:rsid w:val="00735DF3"/>
    <w:rsid w:val="007E5333"/>
    <w:rsid w:val="008B5400"/>
    <w:rsid w:val="009F0C2B"/>
    <w:rsid w:val="00A3660C"/>
    <w:rsid w:val="00A64646"/>
    <w:rsid w:val="00AA3CAD"/>
    <w:rsid w:val="00AE0BD6"/>
    <w:rsid w:val="00BA5DE3"/>
    <w:rsid w:val="00BD6EF3"/>
    <w:rsid w:val="00C01459"/>
    <w:rsid w:val="00CC44A4"/>
    <w:rsid w:val="00DD091E"/>
    <w:rsid w:val="00F6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2539E-D83D-4B43-8D5C-34832348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35D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35D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bb6" TargetMode="External"/><Relationship Id="rId68" Type="http://schemas.openxmlformats.org/officeDocument/2006/relationships/hyperlink" Target="https://m.edsoo.ru/f5e99ad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8bb0" TargetMode="External"/><Relationship Id="rId74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86ce" TargetMode="External"/><Relationship Id="rId69" Type="http://schemas.openxmlformats.org/officeDocument/2006/relationships/hyperlink" Target="https://m.edsoo.ru/f5e9896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d8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2cc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b94" TargetMode="External"/><Relationship Id="rId70" Type="http://schemas.openxmlformats.org/officeDocument/2006/relationships/hyperlink" Target="https://m.edsoo.ru/f5e93f52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9484" TargetMode="External"/><Relationship Id="rId73" Type="http://schemas.openxmlformats.org/officeDocument/2006/relationships/hyperlink" Target="https://m.edsoo.ru/f5e95050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16826</Words>
  <Characters>95912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2025-09-17T19:10:00Z</dcterms:created>
  <dcterms:modified xsi:type="dcterms:W3CDTF">2026-05-15T06:38:00Z</dcterms:modified>
</cp:coreProperties>
</file>